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53" w:rsidRPr="005A4A53" w:rsidRDefault="005A4A53">
      <w:pPr>
        <w:rPr>
          <w:sz w:val="28"/>
          <w:szCs w:val="28"/>
        </w:rPr>
      </w:pPr>
      <w:r>
        <w:rPr>
          <w:sz w:val="28"/>
          <w:szCs w:val="28"/>
        </w:rPr>
        <w:t xml:space="preserve">Из приказа №365 от 31.03.2021 «О проведении экологического месячника, </w:t>
      </w:r>
      <w:r w:rsidRPr="005A4A53">
        <w:rPr>
          <w:sz w:val="28"/>
          <w:szCs w:val="28"/>
        </w:rPr>
        <w:t>посвященн</w:t>
      </w:r>
      <w:r>
        <w:rPr>
          <w:sz w:val="28"/>
          <w:szCs w:val="28"/>
        </w:rPr>
        <w:t>ого</w:t>
      </w:r>
      <w:r w:rsidRPr="005A4A53">
        <w:rPr>
          <w:sz w:val="28"/>
          <w:szCs w:val="28"/>
        </w:rPr>
        <w:t xml:space="preserve"> </w:t>
      </w:r>
      <w:r w:rsidR="00261A4B">
        <w:rPr>
          <w:sz w:val="28"/>
          <w:szCs w:val="28"/>
        </w:rPr>
        <w:t>Международному дню Матери-Земли»</w:t>
      </w:r>
    </w:p>
    <w:p w:rsidR="00607C63" w:rsidRDefault="00261A4B" w:rsidP="00491E77">
      <w:pPr>
        <w:rPr>
          <w:b/>
          <w:sz w:val="28"/>
          <w:szCs w:val="28"/>
        </w:rPr>
      </w:pPr>
      <w:r w:rsidRPr="00491E77">
        <w:rPr>
          <w:b/>
          <w:sz w:val="28"/>
          <w:szCs w:val="28"/>
        </w:rPr>
        <w:t xml:space="preserve"> 4.1 </w:t>
      </w:r>
      <w:r w:rsidR="00D13E51" w:rsidRPr="00491E77">
        <w:rPr>
          <w:b/>
          <w:sz w:val="28"/>
          <w:szCs w:val="28"/>
        </w:rPr>
        <w:t>Конкурс рисун</w:t>
      </w:r>
      <w:r w:rsidR="00607C63">
        <w:rPr>
          <w:b/>
          <w:sz w:val="28"/>
          <w:szCs w:val="28"/>
        </w:rPr>
        <w:t>ков «Сокращаем углеродный след»</w:t>
      </w:r>
    </w:p>
    <w:p w:rsidR="00934405" w:rsidRPr="005A4A53" w:rsidRDefault="00D13E51" w:rsidP="00491E77">
      <w:pPr>
        <w:rPr>
          <w:sz w:val="28"/>
          <w:szCs w:val="28"/>
        </w:rPr>
      </w:pPr>
      <w:hyperlink r:id="rId4" w:history="1">
        <w:r w:rsidRPr="005A4A53">
          <w:rPr>
            <w:rStyle w:val="a3"/>
            <w:sz w:val="28"/>
            <w:szCs w:val="28"/>
          </w:rPr>
          <w:t>https://forms.gle/JcpgztN62zR8rsd39</w:t>
        </w:r>
      </w:hyperlink>
    </w:p>
    <w:p w:rsidR="00D13E51" w:rsidRDefault="00D13E51" w:rsidP="00491E77"/>
    <w:p w:rsidR="00491E77" w:rsidRPr="007E7CB1" w:rsidRDefault="00491E77" w:rsidP="00491E77">
      <w:pPr>
        <w:tabs>
          <w:tab w:val="left" w:pos="993"/>
          <w:tab w:val="left" w:pos="4215"/>
        </w:tabs>
        <w:rPr>
          <w:b/>
          <w:i/>
          <w:sz w:val="28"/>
          <w:szCs w:val="28"/>
        </w:rPr>
      </w:pPr>
      <w:r w:rsidRPr="009357C2">
        <w:rPr>
          <w:b/>
          <w:sz w:val="28"/>
          <w:szCs w:val="28"/>
        </w:rPr>
        <w:t>4.</w:t>
      </w:r>
      <w:r w:rsidRPr="00B74405">
        <w:rPr>
          <w:b/>
          <w:sz w:val="28"/>
          <w:szCs w:val="28"/>
        </w:rPr>
        <w:t>2. Конкурс мультфильмов</w:t>
      </w:r>
      <w:r w:rsidRPr="007E7CB1">
        <w:rPr>
          <w:b/>
          <w:i/>
          <w:sz w:val="28"/>
          <w:szCs w:val="28"/>
        </w:rPr>
        <w:t xml:space="preserve"> </w:t>
      </w:r>
    </w:p>
    <w:p w:rsidR="00D13E51" w:rsidRPr="00491E77" w:rsidRDefault="00491E77">
      <w:pPr>
        <w:rPr>
          <w:sz w:val="28"/>
          <w:szCs w:val="28"/>
        </w:rPr>
      </w:pPr>
      <w:hyperlink r:id="rId5" w:history="1">
        <w:r w:rsidRPr="00491E77">
          <w:rPr>
            <w:rStyle w:val="a3"/>
            <w:sz w:val="28"/>
            <w:szCs w:val="28"/>
          </w:rPr>
          <w:t>https://forms.gle/yFnTmnko4kVmrkW99</w:t>
        </w:r>
      </w:hyperlink>
    </w:p>
    <w:p w:rsidR="00491E77" w:rsidRDefault="00491E77"/>
    <w:p w:rsidR="00745CD4" w:rsidRDefault="00745CD4" w:rsidP="00745CD4">
      <w:pPr>
        <w:tabs>
          <w:tab w:val="left" w:pos="0"/>
          <w:tab w:val="left" w:pos="993"/>
          <w:tab w:val="left" w:pos="4215"/>
        </w:tabs>
        <w:contextualSpacing/>
        <w:rPr>
          <w:b/>
          <w:sz w:val="28"/>
          <w:szCs w:val="28"/>
        </w:rPr>
      </w:pPr>
      <w:r w:rsidRPr="009357C2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9357C2">
        <w:rPr>
          <w:b/>
          <w:sz w:val="28"/>
          <w:szCs w:val="28"/>
        </w:rPr>
        <w:t xml:space="preserve">. </w:t>
      </w:r>
      <w:r w:rsidRPr="0010343A">
        <w:rPr>
          <w:b/>
          <w:sz w:val="28"/>
          <w:szCs w:val="28"/>
        </w:rPr>
        <w:t xml:space="preserve">Конкурс </w:t>
      </w:r>
      <w:r>
        <w:rPr>
          <w:b/>
          <w:sz w:val="28"/>
          <w:szCs w:val="28"/>
        </w:rPr>
        <w:t>кейсов</w:t>
      </w:r>
      <w:r w:rsidRPr="0010343A">
        <w:rPr>
          <w:b/>
          <w:sz w:val="28"/>
          <w:szCs w:val="28"/>
        </w:rPr>
        <w:t xml:space="preserve"> «СО</w:t>
      </w:r>
      <w:r w:rsidRPr="0010343A">
        <w:rPr>
          <w:b/>
          <w:sz w:val="28"/>
          <w:szCs w:val="28"/>
          <w:vertAlign w:val="subscript"/>
        </w:rPr>
        <w:t xml:space="preserve">2 </w:t>
      </w:r>
      <w:r w:rsidRPr="0010343A">
        <w:rPr>
          <w:b/>
          <w:sz w:val="28"/>
          <w:szCs w:val="28"/>
        </w:rPr>
        <w:t>мониторинг»</w:t>
      </w:r>
    </w:p>
    <w:p w:rsidR="00607C63" w:rsidRDefault="00607C63" w:rsidP="00745CD4">
      <w:pPr>
        <w:tabs>
          <w:tab w:val="left" w:pos="0"/>
          <w:tab w:val="left" w:pos="993"/>
          <w:tab w:val="left" w:pos="4215"/>
        </w:tabs>
        <w:contextualSpacing/>
        <w:rPr>
          <w:b/>
          <w:sz w:val="28"/>
          <w:szCs w:val="28"/>
        </w:rPr>
      </w:pPr>
    </w:p>
    <w:p w:rsidR="00745CD4" w:rsidRPr="000E6B05" w:rsidRDefault="000E6B05">
      <w:pPr>
        <w:rPr>
          <w:sz w:val="28"/>
          <w:szCs w:val="28"/>
        </w:rPr>
      </w:pPr>
      <w:hyperlink r:id="rId6" w:history="1">
        <w:r w:rsidRPr="000E6B05">
          <w:rPr>
            <w:rStyle w:val="a3"/>
            <w:sz w:val="28"/>
            <w:szCs w:val="28"/>
          </w:rPr>
          <w:t>https://forms.gle/wARrHLKmeFQUfCZy9</w:t>
        </w:r>
      </w:hyperlink>
    </w:p>
    <w:p w:rsidR="000E6B05" w:rsidRDefault="000E6B05"/>
    <w:p w:rsidR="00BB7830" w:rsidRPr="007B29D1" w:rsidRDefault="00BB7830" w:rsidP="00BB7830">
      <w:pPr>
        <w:pStyle w:val="a4"/>
        <w:tabs>
          <w:tab w:val="left" w:pos="0"/>
          <w:tab w:val="left" w:pos="993"/>
        </w:tabs>
        <w:ind w:left="0"/>
        <w:rPr>
          <w:b/>
          <w:sz w:val="28"/>
          <w:szCs w:val="28"/>
        </w:rPr>
      </w:pPr>
      <w:r w:rsidRPr="0098362C">
        <w:rPr>
          <w:rFonts w:eastAsia="Arial Unicode MS"/>
          <w:b/>
          <w:sz w:val="28"/>
          <w:szCs w:val="28"/>
        </w:rPr>
        <w:t xml:space="preserve">4.5. </w:t>
      </w:r>
      <w:r w:rsidRPr="0098362C">
        <w:rPr>
          <w:b/>
          <w:sz w:val="28"/>
          <w:szCs w:val="28"/>
        </w:rPr>
        <w:t>Акция по озеленению территории</w:t>
      </w:r>
    </w:p>
    <w:p w:rsidR="00BB7830" w:rsidRDefault="00A222F9">
      <w:pPr>
        <w:rPr>
          <w:sz w:val="28"/>
          <w:szCs w:val="28"/>
        </w:rPr>
      </w:pPr>
      <w:r w:rsidRPr="00A222F9">
        <w:rPr>
          <w:sz w:val="28"/>
          <w:szCs w:val="28"/>
        </w:rPr>
        <w:fldChar w:fldCharType="begin"/>
      </w:r>
      <w:r w:rsidRPr="00A222F9">
        <w:rPr>
          <w:sz w:val="28"/>
          <w:szCs w:val="28"/>
        </w:rPr>
        <w:instrText xml:space="preserve"> HYPERLINK "https://forms.gle/7N13K1MJp6qNZWiz9" </w:instrText>
      </w:r>
      <w:r w:rsidRPr="00A222F9">
        <w:rPr>
          <w:sz w:val="28"/>
          <w:szCs w:val="28"/>
        </w:rPr>
        <w:fldChar w:fldCharType="separate"/>
      </w:r>
      <w:r w:rsidRPr="00A222F9">
        <w:rPr>
          <w:rStyle w:val="a3"/>
          <w:sz w:val="28"/>
          <w:szCs w:val="28"/>
        </w:rPr>
        <w:t>https://forms.gle/7N13K1MJp6qNZWiz9</w:t>
      </w:r>
      <w:r w:rsidRPr="00A222F9">
        <w:rPr>
          <w:sz w:val="28"/>
          <w:szCs w:val="28"/>
        </w:rPr>
        <w:fldChar w:fldCharType="end"/>
      </w:r>
    </w:p>
    <w:p w:rsidR="00A222F9" w:rsidRDefault="00A222F9" w:rsidP="00A222F9">
      <w:pPr>
        <w:rPr>
          <w:sz w:val="28"/>
          <w:szCs w:val="28"/>
        </w:rPr>
      </w:pPr>
    </w:p>
    <w:p w:rsidR="00607C63" w:rsidRDefault="00A222F9" w:rsidP="00607C63">
      <w:pPr>
        <w:tabs>
          <w:tab w:val="left" w:pos="993"/>
          <w:tab w:val="left" w:pos="4215"/>
        </w:tabs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4.6</w:t>
      </w:r>
      <w:r w:rsidRPr="0098362C">
        <w:rPr>
          <w:rFonts w:eastAsia="Arial Unicode MS"/>
          <w:b/>
          <w:sz w:val="28"/>
          <w:szCs w:val="28"/>
        </w:rPr>
        <w:t xml:space="preserve">. </w:t>
      </w:r>
      <w:r>
        <w:rPr>
          <w:rFonts w:eastAsia="Arial Unicode MS"/>
          <w:b/>
          <w:sz w:val="28"/>
          <w:szCs w:val="28"/>
        </w:rPr>
        <w:t>Конкурс методических</w:t>
      </w:r>
      <w:r w:rsidRPr="009357C2">
        <w:rPr>
          <w:rFonts w:eastAsia="Arial Unicode MS"/>
          <w:b/>
          <w:sz w:val="28"/>
          <w:szCs w:val="28"/>
        </w:rPr>
        <w:t xml:space="preserve"> материалов «</w:t>
      </w:r>
      <w:proofErr w:type="spellStart"/>
      <w:r>
        <w:rPr>
          <w:b/>
          <w:sz w:val="28"/>
          <w:szCs w:val="28"/>
        </w:rPr>
        <w:t>Экопросвещение</w:t>
      </w:r>
      <w:proofErr w:type="spellEnd"/>
      <w:r w:rsidRPr="009357C2">
        <w:rPr>
          <w:rFonts w:eastAsia="Arial Unicode MS"/>
          <w:b/>
          <w:sz w:val="28"/>
          <w:szCs w:val="28"/>
        </w:rPr>
        <w:t>»</w:t>
      </w:r>
    </w:p>
    <w:p w:rsidR="00A222F9" w:rsidRPr="00607C63" w:rsidRDefault="00607C63" w:rsidP="00607C63">
      <w:pPr>
        <w:tabs>
          <w:tab w:val="left" w:pos="993"/>
          <w:tab w:val="left" w:pos="4215"/>
        </w:tabs>
        <w:rPr>
          <w:rFonts w:eastAsia="Arial Unicode MS"/>
          <w:b/>
          <w:sz w:val="28"/>
          <w:szCs w:val="28"/>
        </w:rPr>
      </w:pPr>
      <w:hyperlink r:id="rId7" w:history="1">
        <w:r w:rsidRPr="002513E7">
          <w:rPr>
            <w:rStyle w:val="a3"/>
            <w:sz w:val="28"/>
            <w:szCs w:val="28"/>
          </w:rPr>
          <w:t>https://forms.gle/Ew8QyETSn6BvnAwXA</w:t>
        </w:r>
      </w:hyperlink>
    </w:p>
    <w:p w:rsidR="00607C63" w:rsidRPr="00607C63" w:rsidRDefault="00607C63" w:rsidP="00607C63">
      <w:pPr>
        <w:ind w:firstLine="708"/>
        <w:rPr>
          <w:sz w:val="28"/>
          <w:szCs w:val="28"/>
        </w:rPr>
      </w:pPr>
    </w:p>
    <w:sectPr w:rsidR="00607C63" w:rsidRPr="00607C63" w:rsidSect="0093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D13E51"/>
    <w:rsid w:val="000178B2"/>
    <w:rsid w:val="0003030D"/>
    <w:rsid w:val="00034D43"/>
    <w:rsid w:val="00074350"/>
    <w:rsid w:val="000D26C7"/>
    <w:rsid w:val="000E6B05"/>
    <w:rsid w:val="00172A09"/>
    <w:rsid w:val="00261A4B"/>
    <w:rsid w:val="002D07E2"/>
    <w:rsid w:val="002E5C60"/>
    <w:rsid w:val="002F229E"/>
    <w:rsid w:val="00315642"/>
    <w:rsid w:val="003439EC"/>
    <w:rsid w:val="0037265A"/>
    <w:rsid w:val="003862BA"/>
    <w:rsid w:val="003F5AFE"/>
    <w:rsid w:val="004129CA"/>
    <w:rsid w:val="00484D06"/>
    <w:rsid w:val="0048530E"/>
    <w:rsid w:val="00491E77"/>
    <w:rsid w:val="004D6156"/>
    <w:rsid w:val="0057087B"/>
    <w:rsid w:val="00592E4E"/>
    <w:rsid w:val="005A4A53"/>
    <w:rsid w:val="005F754C"/>
    <w:rsid w:val="00607C63"/>
    <w:rsid w:val="0061791A"/>
    <w:rsid w:val="00657849"/>
    <w:rsid w:val="00665E59"/>
    <w:rsid w:val="006A098A"/>
    <w:rsid w:val="006B79E2"/>
    <w:rsid w:val="006D6E7E"/>
    <w:rsid w:val="00734A7D"/>
    <w:rsid w:val="00745CD4"/>
    <w:rsid w:val="00783207"/>
    <w:rsid w:val="00792232"/>
    <w:rsid w:val="00793841"/>
    <w:rsid w:val="007E56BC"/>
    <w:rsid w:val="00800A42"/>
    <w:rsid w:val="00802D03"/>
    <w:rsid w:val="008236C4"/>
    <w:rsid w:val="00862291"/>
    <w:rsid w:val="008D4859"/>
    <w:rsid w:val="009018EA"/>
    <w:rsid w:val="00905CEE"/>
    <w:rsid w:val="00934405"/>
    <w:rsid w:val="00981D11"/>
    <w:rsid w:val="0098764B"/>
    <w:rsid w:val="009A739E"/>
    <w:rsid w:val="009B0987"/>
    <w:rsid w:val="009C5E1C"/>
    <w:rsid w:val="009D7ADD"/>
    <w:rsid w:val="009E0662"/>
    <w:rsid w:val="00A222F9"/>
    <w:rsid w:val="00A46FA4"/>
    <w:rsid w:val="00AB115C"/>
    <w:rsid w:val="00AE5F57"/>
    <w:rsid w:val="00AF6EC8"/>
    <w:rsid w:val="00B21535"/>
    <w:rsid w:val="00B36874"/>
    <w:rsid w:val="00B86E81"/>
    <w:rsid w:val="00BA0221"/>
    <w:rsid w:val="00BB7830"/>
    <w:rsid w:val="00BC4FE1"/>
    <w:rsid w:val="00C17272"/>
    <w:rsid w:val="00C41555"/>
    <w:rsid w:val="00C46A66"/>
    <w:rsid w:val="00C65F93"/>
    <w:rsid w:val="00C825CC"/>
    <w:rsid w:val="00CF4207"/>
    <w:rsid w:val="00D009BA"/>
    <w:rsid w:val="00D13E51"/>
    <w:rsid w:val="00D16FA6"/>
    <w:rsid w:val="00D214F2"/>
    <w:rsid w:val="00DB2992"/>
    <w:rsid w:val="00DD65F4"/>
    <w:rsid w:val="00E41607"/>
    <w:rsid w:val="00E63E6E"/>
    <w:rsid w:val="00E97A1F"/>
    <w:rsid w:val="00EA4718"/>
    <w:rsid w:val="00EB21E7"/>
    <w:rsid w:val="00EE117E"/>
    <w:rsid w:val="00F06CD1"/>
    <w:rsid w:val="00F13D55"/>
    <w:rsid w:val="00F3590A"/>
    <w:rsid w:val="00F85AE2"/>
    <w:rsid w:val="00FB0D00"/>
    <w:rsid w:val="00FB1799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E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7830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Ew8QyETSn6BvnAwX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wARrHLKmeFQUfCZy9" TargetMode="External"/><Relationship Id="rId5" Type="http://schemas.openxmlformats.org/officeDocument/2006/relationships/hyperlink" Target="https://forms.gle/yFnTmnko4kVmrkW99" TargetMode="External"/><Relationship Id="rId4" Type="http://schemas.openxmlformats.org/officeDocument/2006/relationships/hyperlink" Target="https://forms.gle/JcpgztN62zR8rsd3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2021-04-07T12:06:00Z</dcterms:created>
  <dcterms:modified xsi:type="dcterms:W3CDTF">2021-04-07T13:50:00Z</dcterms:modified>
</cp:coreProperties>
</file>